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9E4B5C" w14:paraId="3C6FF71D" w14:textId="77777777" w:rsidTr="009E4B5C">
        <w:trPr>
          <w:trHeight w:val="993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2369A8B7" w14:textId="77777777" w:rsidR="009E4B5C" w:rsidRPr="00D146B3" w:rsidRDefault="009E4B5C">
            <w:pPr>
              <w:jc w:val="center"/>
              <w:rPr>
                <w:b/>
                <w:sz w:val="32"/>
                <w:szCs w:val="32"/>
              </w:rPr>
            </w:pPr>
            <w:r w:rsidRPr="00D146B3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14:paraId="277A2C27" w14:textId="77777777" w:rsidR="009E4B5C" w:rsidRPr="00D146B3" w:rsidRDefault="009E4B5C">
            <w:pPr>
              <w:jc w:val="center"/>
              <w:rPr>
                <w:b/>
                <w:sz w:val="32"/>
                <w:szCs w:val="32"/>
              </w:rPr>
            </w:pPr>
            <w:r w:rsidRPr="00D146B3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14FCAC70" w14:textId="77777777" w:rsidR="009E4B5C" w:rsidRDefault="009E4B5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E67F6BE" w14:textId="77777777" w:rsidR="009E4B5C" w:rsidRDefault="009E4B5C" w:rsidP="009E4B5C">
      <w:pPr>
        <w:rPr>
          <w:b/>
          <w:bCs/>
          <w:sz w:val="28"/>
          <w:szCs w:val="28"/>
        </w:rPr>
      </w:pPr>
    </w:p>
    <w:p w14:paraId="52AF8195" w14:textId="77777777" w:rsidR="009E4B5C" w:rsidRPr="00D146B3" w:rsidRDefault="009E4B5C" w:rsidP="009E4B5C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D146B3">
        <w:rPr>
          <w:rFonts w:eastAsia="Arial Unicode MS"/>
          <w:b/>
          <w:sz w:val="32"/>
          <w:szCs w:val="32"/>
        </w:rPr>
        <w:t>РЕШЕНИЕ</w:t>
      </w:r>
    </w:p>
    <w:p w14:paraId="320B07D2" w14:textId="77777777" w:rsidR="009E4B5C" w:rsidRDefault="009E4B5C" w:rsidP="009E4B5C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1"/>
        <w:gridCol w:w="2332"/>
        <w:gridCol w:w="3492"/>
      </w:tblGrid>
      <w:tr w:rsidR="009E4B5C" w14:paraId="71619589" w14:textId="77777777" w:rsidTr="009E4B5C">
        <w:tc>
          <w:tcPr>
            <w:tcW w:w="3632" w:type="dxa"/>
            <w:hideMark/>
          </w:tcPr>
          <w:p w14:paraId="6C37E332" w14:textId="15B81F33" w:rsidR="009E4B5C" w:rsidRDefault="009F7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46A64">
              <w:rPr>
                <w:sz w:val="28"/>
                <w:szCs w:val="28"/>
              </w:rPr>
              <w:t xml:space="preserve"> августа</w:t>
            </w:r>
            <w:r w:rsidR="009E4B5C">
              <w:rPr>
                <w:sz w:val="28"/>
                <w:szCs w:val="28"/>
              </w:rPr>
              <w:t xml:space="preserve"> 2022 г.</w:t>
            </w:r>
          </w:p>
        </w:tc>
        <w:tc>
          <w:tcPr>
            <w:tcW w:w="2356" w:type="dxa"/>
            <w:hideMark/>
          </w:tcPr>
          <w:p w14:paraId="3713E230" w14:textId="77777777" w:rsidR="009E4B5C" w:rsidRDefault="009E4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 Краснодар</w:t>
            </w:r>
          </w:p>
        </w:tc>
        <w:tc>
          <w:tcPr>
            <w:tcW w:w="3582" w:type="dxa"/>
            <w:hideMark/>
          </w:tcPr>
          <w:p w14:paraId="10D90A01" w14:textId="3773146D" w:rsidR="009E4B5C" w:rsidRDefault="009E4B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  <w:r w:rsidR="00446A64">
              <w:rPr>
                <w:sz w:val="28"/>
                <w:szCs w:val="28"/>
              </w:rPr>
              <w:t>5</w:t>
            </w:r>
            <w:r w:rsidR="009F7E97">
              <w:rPr>
                <w:sz w:val="28"/>
                <w:szCs w:val="28"/>
              </w:rPr>
              <w:t>8</w:t>
            </w:r>
            <w:r w:rsidR="00D146B3">
              <w:rPr>
                <w:sz w:val="28"/>
                <w:szCs w:val="28"/>
              </w:rPr>
              <w:t>/7</w:t>
            </w:r>
            <w:r w:rsidR="00446A64">
              <w:rPr>
                <w:sz w:val="28"/>
                <w:szCs w:val="28"/>
              </w:rPr>
              <w:t>8</w:t>
            </w:r>
            <w:r w:rsidR="009F7E97">
              <w:rPr>
                <w:sz w:val="28"/>
                <w:szCs w:val="28"/>
              </w:rPr>
              <w:t>5</w:t>
            </w:r>
          </w:p>
        </w:tc>
      </w:tr>
    </w:tbl>
    <w:p w14:paraId="47B2AC6B" w14:textId="77777777" w:rsidR="009E4B5C" w:rsidRDefault="009E4B5C" w:rsidP="005D28C3">
      <w:pPr>
        <w:pStyle w:val="a6"/>
        <w:tabs>
          <w:tab w:val="left" w:pos="8931"/>
        </w:tabs>
        <w:spacing w:line="360" w:lineRule="auto"/>
        <w:ind w:right="709"/>
        <w:rPr>
          <w:b/>
          <w:szCs w:val="28"/>
        </w:rPr>
      </w:pPr>
    </w:p>
    <w:p w14:paraId="2C8D6442" w14:textId="77777777" w:rsidR="00AA314E" w:rsidRDefault="004211E4" w:rsidP="00AA314E">
      <w:pPr>
        <w:pStyle w:val="a6"/>
        <w:tabs>
          <w:tab w:val="left" w:pos="8931"/>
        </w:tabs>
        <w:jc w:val="center"/>
        <w:rPr>
          <w:b/>
          <w:szCs w:val="28"/>
        </w:rPr>
      </w:pPr>
      <w:r>
        <w:rPr>
          <w:b/>
          <w:szCs w:val="28"/>
        </w:rPr>
        <w:t>О регистрации доверенн</w:t>
      </w:r>
      <w:r w:rsidR="00AA314E">
        <w:rPr>
          <w:b/>
          <w:szCs w:val="28"/>
        </w:rPr>
        <w:t>ых</w:t>
      </w:r>
      <w:r>
        <w:rPr>
          <w:b/>
          <w:szCs w:val="28"/>
        </w:rPr>
        <w:t xml:space="preserve"> лиц кандидат</w:t>
      </w:r>
      <w:r w:rsidRPr="00DB7EE9">
        <w:rPr>
          <w:b/>
          <w:szCs w:val="28"/>
        </w:rPr>
        <w:t>а</w:t>
      </w:r>
      <w:r w:rsidRPr="00C908EF">
        <w:rPr>
          <w:b/>
          <w:szCs w:val="28"/>
        </w:rPr>
        <w:t xml:space="preserve"> </w:t>
      </w:r>
      <w:r w:rsidRPr="008C5CC2">
        <w:rPr>
          <w:b/>
          <w:szCs w:val="28"/>
        </w:rPr>
        <w:t xml:space="preserve">в депутаты </w:t>
      </w:r>
      <w:r w:rsidR="003E79D9">
        <w:rPr>
          <w:b/>
          <w:szCs w:val="28"/>
        </w:rPr>
        <w:t xml:space="preserve">городской Думы Краснодара </w:t>
      </w:r>
      <w:r w:rsidR="00CF6437">
        <w:rPr>
          <w:b/>
          <w:szCs w:val="28"/>
        </w:rPr>
        <w:t>седьм</w:t>
      </w:r>
      <w:r w:rsidR="003E79D9">
        <w:rPr>
          <w:b/>
          <w:szCs w:val="28"/>
        </w:rPr>
        <w:t>ого</w:t>
      </w:r>
      <w:r w:rsidRPr="008C5CC2">
        <w:rPr>
          <w:b/>
          <w:szCs w:val="28"/>
        </w:rPr>
        <w:t xml:space="preserve"> </w:t>
      </w:r>
      <w:r>
        <w:rPr>
          <w:b/>
          <w:szCs w:val="28"/>
        </w:rPr>
        <w:t xml:space="preserve">созыва по одномандатному избирательному </w:t>
      </w:r>
    </w:p>
    <w:p w14:paraId="474BF438" w14:textId="1CE37148" w:rsidR="004211E4" w:rsidRPr="00AA314E" w:rsidRDefault="004211E4" w:rsidP="00AA314E">
      <w:pPr>
        <w:pStyle w:val="a6"/>
        <w:tabs>
          <w:tab w:val="left" w:pos="8931"/>
        </w:tabs>
        <w:jc w:val="center"/>
        <w:rPr>
          <w:b/>
          <w:szCs w:val="28"/>
        </w:rPr>
      </w:pPr>
      <w:r>
        <w:rPr>
          <w:b/>
          <w:szCs w:val="28"/>
        </w:rPr>
        <w:t xml:space="preserve">округу № </w:t>
      </w:r>
      <w:r w:rsidR="00D146B3">
        <w:rPr>
          <w:b/>
          <w:szCs w:val="28"/>
        </w:rPr>
        <w:t xml:space="preserve">23 </w:t>
      </w:r>
      <w:r w:rsidR="00446A64">
        <w:rPr>
          <w:b/>
          <w:bCs/>
          <w:szCs w:val="20"/>
        </w:rPr>
        <w:t>Варлашкина Эдуарда Геннадьевича</w:t>
      </w:r>
    </w:p>
    <w:p w14:paraId="47E4E3AE" w14:textId="77777777" w:rsidR="00703853" w:rsidRDefault="00703853" w:rsidP="004211E4">
      <w:pPr>
        <w:pStyle w:val="a6"/>
        <w:tabs>
          <w:tab w:val="left" w:pos="8931"/>
        </w:tabs>
        <w:jc w:val="center"/>
        <w:rPr>
          <w:b/>
          <w:szCs w:val="28"/>
        </w:rPr>
      </w:pPr>
    </w:p>
    <w:p w14:paraId="0D181C98" w14:textId="76E7660D" w:rsidR="004211E4" w:rsidRPr="00D146B3" w:rsidRDefault="004211E4" w:rsidP="00D146B3">
      <w:pPr>
        <w:pStyle w:val="a6"/>
        <w:spacing w:line="288" w:lineRule="auto"/>
        <w:ind w:firstLine="709"/>
        <w:rPr>
          <w:szCs w:val="28"/>
        </w:rPr>
      </w:pPr>
      <w:r w:rsidRPr="00D146B3">
        <w:rPr>
          <w:szCs w:val="28"/>
        </w:rPr>
        <w:t xml:space="preserve">Рассмотрев документы, представленные в </w:t>
      </w:r>
      <w:r w:rsidR="009E4B5C" w:rsidRPr="00D146B3">
        <w:rPr>
          <w:szCs w:val="28"/>
        </w:rPr>
        <w:t xml:space="preserve">территориальную </w:t>
      </w:r>
      <w:r w:rsidRPr="00D146B3">
        <w:rPr>
          <w:szCs w:val="28"/>
        </w:rPr>
        <w:t>избиратель</w:t>
      </w:r>
      <w:r w:rsidR="0042139D" w:rsidRPr="00D146B3">
        <w:rPr>
          <w:szCs w:val="28"/>
        </w:rPr>
        <w:t>ную комиссию</w:t>
      </w:r>
      <w:r w:rsidR="004A254C" w:rsidRPr="00D146B3">
        <w:rPr>
          <w:szCs w:val="28"/>
        </w:rPr>
        <w:t xml:space="preserve"> </w:t>
      </w:r>
      <w:r w:rsidR="009E4B5C" w:rsidRPr="00D146B3">
        <w:rPr>
          <w:szCs w:val="28"/>
        </w:rPr>
        <w:t>Прикубанская г.</w:t>
      </w:r>
      <w:r w:rsidR="00185D87">
        <w:rPr>
          <w:szCs w:val="28"/>
        </w:rPr>
        <w:t> </w:t>
      </w:r>
      <w:r w:rsidRPr="00D146B3">
        <w:rPr>
          <w:szCs w:val="28"/>
        </w:rPr>
        <w:t>Кра</w:t>
      </w:r>
      <w:r w:rsidR="001406E1" w:rsidRPr="00D146B3">
        <w:rPr>
          <w:szCs w:val="28"/>
        </w:rPr>
        <w:t>снодар</w:t>
      </w:r>
      <w:r w:rsidR="009E4B5C" w:rsidRPr="00D146B3">
        <w:rPr>
          <w:szCs w:val="28"/>
        </w:rPr>
        <w:t>а</w:t>
      </w:r>
      <w:r w:rsidR="001406E1" w:rsidRPr="00D146B3">
        <w:rPr>
          <w:szCs w:val="28"/>
        </w:rPr>
        <w:t xml:space="preserve"> для регистрации доверенн</w:t>
      </w:r>
      <w:r w:rsidR="00AA314E" w:rsidRPr="00D146B3">
        <w:rPr>
          <w:szCs w:val="28"/>
        </w:rPr>
        <w:t>ых</w:t>
      </w:r>
      <w:r w:rsidRPr="00D146B3">
        <w:rPr>
          <w:szCs w:val="28"/>
        </w:rPr>
        <w:t xml:space="preserve"> лиц кандидата в депутаты городской Думы Краснодара </w:t>
      </w:r>
      <w:r w:rsidR="00CF6437" w:rsidRPr="00D146B3">
        <w:rPr>
          <w:szCs w:val="28"/>
        </w:rPr>
        <w:t>седьм</w:t>
      </w:r>
      <w:r w:rsidRPr="00D146B3">
        <w:rPr>
          <w:szCs w:val="28"/>
        </w:rPr>
        <w:t>ого созыва по одномандатному избирательному округу №</w:t>
      </w:r>
      <w:r w:rsidR="00AC6031" w:rsidRPr="00D146B3">
        <w:rPr>
          <w:szCs w:val="28"/>
        </w:rPr>
        <w:t xml:space="preserve"> </w:t>
      </w:r>
      <w:r w:rsidR="00D146B3" w:rsidRPr="00D146B3">
        <w:rPr>
          <w:szCs w:val="28"/>
        </w:rPr>
        <w:t>23</w:t>
      </w:r>
      <w:r w:rsidR="00CF6437" w:rsidRPr="00D146B3">
        <w:rPr>
          <w:szCs w:val="28"/>
        </w:rPr>
        <w:t xml:space="preserve"> </w:t>
      </w:r>
      <w:r w:rsidR="00446A64">
        <w:rPr>
          <w:iCs/>
          <w:szCs w:val="28"/>
        </w:rPr>
        <w:t>Варлашкина Эдуарда Геннадьевича</w:t>
      </w:r>
      <w:r w:rsidRPr="00D146B3">
        <w:rPr>
          <w:szCs w:val="28"/>
        </w:rPr>
        <w:t>, в соответствии со статьей 27 Закона Краснодарского края</w:t>
      </w:r>
      <w:r w:rsidR="00AC6031" w:rsidRPr="00D146B3">
        <w:rPr>
          <w:szCs w:val="28"/>
        </w:rPr>
        <w:t xml:space="preserve"> </w:t>
      </w:r>
      <w:r w:rsidR="0042139D" w:rsidRPr="00D146B3">
        <w:rPr>
          <w:szCs w:val="28"/>
        </w:rPr>
        <w:t xml:space="preserve">от 26.12.2005 </w:t>
      </w:r>
      <w:r w:rsidR="00077649" w:rsidRPr="00D146B3">
        <w:rPr>
          <w:szCs w:val="28"/>
        </w:rPr>
        <w:t xml:space="preserve">№ 966-КЗ </w:t>
      </w:r>
      <w:r w:rsidRPr="00D146B3">
        <w:rPr>
          <w:szCs w:val="28"/>
        </w:rPr>
        <w:t>«О муниципальных выборах в Кра</w:t>
      </w:r>
      <w:r w:rsidR="00383078" w:rsidRPr="00D146B3">
        <w:rPr>
          <w:szCs w:val="28"/>
        </w:rPr>
        <w:t xml:space="preserve">снодарском крае», </w:t>
      </w:r>
      <w:r w:rsidR="0042139D" w:rsidRPr="00D146B3">
        <w:rPr>
          <w:szCs w:val="28"/>
        </w:rPr>
        <w:t xml:space="preserve">территориальная </w:t>
      </w:r>
      <w:r w:rsidR="00383078" w:rsidRPr="00D146B3">
        <w:rPr>
          <w:szCs w:val="28"/>
        </w:rPr>
        <w:t>избирательная</w:t>
      </w:r>
      <w:r w:rsidR="004A254C" w:rsidRPr="00D146B3">
        <w:rPr>
          <w:szCs w:val="28"/>
        </w:rPr>
        <w:t xml:space="preserve"> </w:t>
      </w:r>
      <w:r w:rsidRPr="00D146B3">
        <w:rPr>
          <w:szCs w:val="28"/>
        </w:rPr>
        <w:t xml:space="preserve">комиссия </w:t>
      </w:r>
      <w:r w:rsidR="0042139D" w:rsidRPr="00D146B3">
        <w:rPr>
          <w:szCs w:val="28"/>
        </w:rPr>
        <w:t>Прикубанская г. </w:t>
      </w:r>
      <w:r w:rsidRPr="00D146B3">
        <w:rPr>
          <w:szCs w:val="28"/>
        </w:rPr>
        <w:t>Краснодар</w:t>
      </w:r>
      <w:r w:rsidR="0042139D" w:rsidRPr="00D146B3">
        <w:rPr>
          <w:szCs w:val="28"/>
        </w:rPr>
        <w:t>а</w:t>
      </w:r>
      <w:r w:rsidRPr="00D146B3">
        <w:rPr>
          <w:szCs w:val="28"/>
        </w:rPr>
        <w:t xml:space="preserve"> РЕШИЛА:</w:t>
      </w:r>
    </w:p>
    <w:p w14:paraId="710DA292" w14:textId="7798688C" w:rsidR="004211E4" w:rsidRPr="00D146B3" w:rsidRDefault="004211E4" w:rsidP="00D146B3">
      <w:pPr>
        <w:pStyle w:val="ab"/>
        <w:spacing w:after="0" w:line="288" w:lineRule="auto"/>
        <w:ind w:left="0" w:firstLine="709"/>
        <w:jc w:val="both"/>
        <w:rPr>
          <w:sz w:val="28"/>
          <w:szCs w:val="28"/>
        </w:rPr>
      </w:pPr>
      <w:r w:rsidRPr="00D146B3">
        <w:rPr>
          <w:sz w:val="28"/>
          <w:szCs w:val="28"/>
        </w:rPr>
        <w:t>1. Зарегистрировать доверенн</w:t>
      </w:r>
      <w:r w:rsidR="00AA314E" w:rsidRPr="00D146B3">
        <w:rPr>
          <w:sz w:val="28"/>
          <w:szCs w:val="28"/>
        </w:rPr>
        <w:t>ых</w:t>
      </w:r>
      <w:r w:rsidRPr="00D146B3">
        <w:rPr>
          <w:sz w:val="28"/>
          <w:szCs w:val="28"/>
        </w:rPr>
        <w:t xml:space="preserve"> лиц кандидата в депутаты городской Думы Краснодара </w:t>
      </w:r>
      <w:r w:rsidR="00CF6437" w:rsidRPr="00D146B3">
        <w:rPr>
          <w:sz w:val="28"/>
          <w:szCs w:val="28"/>
        </w:rPr>
        <w:t>седьм</w:t>
      </w:r>
      <w:r w:rsidRPr="00D146B3">
        <w:rPr>
          <w:sz w:val="28"/>
          <w:szCs w:val="28"/>
        </w:rPr>
        <w:t xml:space="preserve">ого созыва по одномандатному избирательному округу № </w:t>
      </w:r>
      <w:r w:rsidR="00D146B3" w:rsidRPr="00D146B3">
        <w:rPr>
          <w:sz w:val="28"/>
          <w:szCs w:val="28"/>
        </w:rPr>
        <w:t>23</w:t>
      </w:r>
      <w:r w:rsidR="00077649" w:rsidRPr="00D146B3">
        <w:rPr>
          <w:sz w:val="28"/>
          <w:szCs w:val="28"/>
        </w:rPr>
        <w:t xml:space="preserve"> </w:t>
      </w:r>
      <w:r w:rsidR="00446A64" w:rsidRPr="00446A64">
        <w:rPr>
          <w:iCs/>
          <w:sz w:val="28"/>
          <w:szCs w:val="28"/>
        </w:rPr>
        <w:t>Варлашкина Эдуарда Геннадьевича</w:t>
      </w:r>
      <w:r w:rsidR="00446A64" w:rsidRPr="00D146B3">
        <w:rPr>
          <w:sz w:val="28"/>
          <w:szCs w:val="28"/>
        </w:rPr>
        <w:t xml:space="preserve"> </w:t>
      </w:r>
      <w:r w:rsidRPr="00D146B3">
        <w:rPr>
          <w:sz w:val="28"/>
          <w:szCs w:val="28"/>
        </w:rPr>
        <w:t>(</w:t>
      </w:r>
      <w:r w:rsidR="00523881" w:rsidRPr="00D146B3">
        <w:rPr>
          <w:sz w:val="28"/>
          <w:szCs w:val="28"/>
        </w:rPr>
        <w:t>список прилагается</w:t>
      </w:r>
      <w:r w:rsidRPr="00D146B3">
        <w:rPr>
          <w:sz w:val="28"/>
          <w:szCs w:val="28"/>
        </w:rPr>
        <w:t>).</w:t>
      </w:r>
    </w:p>
    <w:p w14:paraId="3322B373" w14:textId="3F179E95" w:rsidR="007F7907" w:rsidRPr="00D146B3" w:rsidRDefault="004211E4" w:rsidP="00D146B3">
      <w:pPr>
        <w:pStyle w:val="ab"/>
        <w:spacing w:after="0" w:line="288" w:lineRule="auto"/>
        <w:ind w:left="0" w:firstLine="709"/>
        <w:jc w:val="both"/>
        <w:rPr>
          <w:sz w:val="28"/>
          <w:szCs w:val="28"/>
        </w:rPr>
      </w:pPr>
      <w:r w:rsidRPr="00D146B3">
        <w:rPr>
          <w:color w:val="000000"/>
          <w:sz w:val="28"/>
          <w:szCs w:val="28"/>
        </w:rPr>
        <w:t>2.</w:t>
      </w:r>
      <w:r w:rsidR="004C2BDD">
        <w:rPr>
          <w:color w:val="000000"/>
          <w:sz w:val="28"/>
          <w:szCs w:val="28"/>
        </w:rPr>
        <w:t> </w:t>
      </w:r>
      <w:r w:rsidRPr="00D146B3">
        <w:rPr>
          <w:sz w:val="28"/>
          <w:szCs w:val="28"/>
        </w:rPr>
        <w:t>Выдать зарегистрированн</w:t>
      </w:r>
      <w:r w:rsidR="00AA314E" w:rsidRPr="00D146B3">
        <w:rPr>
          <w:sz w:val="28"/>
          <w:szCs w:val="28"/>
        </w:rPr>
        <w:t>ым</w:t>
      </w:r>
      <w:r w:rsidRPr="00D146B3">
        <w:rPr>
          <w:sz w:val="28"/>
          <w:szCs w:val="28"/>
        </w:rPr>
        <w:t xml:space="preserve"> доверенн</w:t>
      </w:r>
      <w:r w:rsidR="00AA314E" w:rsidRPr="00D146B3">
        <w:rPr>
          <w:sz w:val="28"/>
          <w:szCs w:val="28"/>
        </w:rPr>
        <w:t>ым</w:t>
      </w:r>
      <w:r w:rsidRPr="00D146B3">
        <w:rPr>
          <w:sz w:val="28"/>
          <w:szCs w:val="28"/>
        </w:rPr>
        <w:t xml:space="preserve"> лиц</w:t>
      </w:r>
      <w:r w:rsidR="00AA314E" w:rsidRPr="00D146B3">
        <w:rPr>
          <w:sz w:val="28"/>
          <w:szCs w:val="28"/>
        </w:rPr>
        <w:t>ам</w:t>
      </w:r>
      <w:r w:rsidRPr="00D146B3">
        <w:rPr>
          <w:sz w:val="28"/>
          <w:szCs w:val="28"/>
        </w:rPr>
        <w:t xml:space="preserve"> удостоверени</w:t>
      </w:r>
      <w:r w:rsidR="00AA314E" w:rsidRPr="00D146B3">
        <w:rPr>
          <w:sz w:val="28"/>
          <w:szCs w:val="28"/>
        </w:rPr>
        <w:t>я</w:t>
      </w:r>
      <w:r w:rsidRPr="00D146B3">
        <w:rPr>
          <w:sz w:val="28"/>
          <w:szCs w:val="28"/>
        </w:rPr>
        <w:t xml:space="preserve"> установленного образца.</w:t>
      </w:r>
    </w:p>
    <w:p w14:paraId="51885FC5" w14:textId="6B1BC6DA" w:rsidR="00D146B3" w:rsidRPr="00D146B3" w:rsidRDefault="00D146B3" w:rsidP="00D146B3">
      <w:pPr>
        <w:spacing w:line="288" w:lineRule="auto"/>
        <w:ind w:firstLine="709"/>
        <w:jc w:val="both"/>
        <w:rPr>
          <w:sz w:val="28"/>
          <w:szCs w:val="28"/>
        </w:rPr>
      </w:pPr>
      <w:r w:rsidRPr="00D146B3">
        <w:rPr>
          <w:sz w:val="28"/>
          <w:szCs w:val="28"/>
        </w:rPr>
        <w:t>3.Разместить</w:t>
      </w:r>
      <w:r w:rsidRPr="00D146B3">
        <w:rPr>
          <w:color w:val="000000"/>
          <w:sz w:val="28"/>
          <w:szCs w:val="28"/>
          <w:shd w:val="clear" w:color="auto" w:fill="FFFFFF"/>
        </w:rPr>
        <w:t xml:space="preserve"> настоящее решение в информационно-телекоммуникационной сети «Интернет» на странице территориальной избирательной комиссии Прикубанская г. Краснодара.</w:t>
      </w:r>
    </w:p>
    <w:p w14:paraId="3D0031CC" w14:textId="79DF4AED" w:rsidR="005D28C3" w:rsidRDefault="00D146B3" w:rsidP="00D146B3">
      <w:pPr>
        <w:spacing w:line="288" w:lineRule="auto"/>
        <w:ind w:firstLine="709"/>
        <w:jc w:val="both"/>
        <w:rPr>
          <w:sz w:val="28"/>
          <w:szCs w:val="28"/>
        </w:rPr>
      </w:pPr>
      <w:r w:rsidRPr="00D146B3">
        <w:rPr>
          <w:sz w:val="28"/>
          <w:szCs w:val="28"/>
        </w:rPr>
        <w:t>4</w:t>
      </w:r>
      <w:r w:rsidR="004211E4" w:rsidRPr="00D146B3">
        <w:rPr>
          <w:sz w:val="28"/>
          <w:szCs w:val="28"/>
        </w:rPr>
        <w:t>. Контроль за выполнением пункт</w:t>
      </w:r>
      <w:r w:rsidR="00D05AA9">
        <w:rPr>
          <w:sz w:val="28"/>
          <w:szCs w:val="28"/>
        </w:rPr>
        <w:t>ов</w:t>
      </w:r>
      <w:r w:rsidR="004211E4" w:rsidRPr="00D146B3">
        <w:rPr>
          <w:sz w:val="28"/>
          <w:szCs w:val="28"/>
        </w:rPr>
        <w:t xml:space="preserve"> </w:t>
      </w:r>
      <w:r w:rsidRPr="00D146B3">
        <w:rPr>
          <w:sz w:val="28"/>
          <w:szCs w:val="28"/>
        </w:rPr>
        <w:t xml:space="preserve">2 и </w:t>
      </w:r>
      <w:r w:rsidR="007F7907" w:rsidRPr="00D146B3">
        <w:rPr>
          <w:sz w:val="28"/>
          <w:szCs w:val="28"/>
        </w:rPr>
        <w:t>3</w:t>
      </w:r>
      <w:r w:rsidR="004211E4" w:rsidRPr="00D146B3">
        <w:rPr>
          <w:sz w:val="28"/>
          <w:szCs w:val="28"/>
        </w:rPr>
        <w:t xml:space="preserve"> настоящего решения возложить на </w:t>
      </w:r>
      <w:r w:rsidR="005D28C3" w:rsidRPr="00D146B3">
        <w:rPr>
          <w:sz w:val="28"/>
          <w:szCs w:val="28"/>
        </w:rPr>
        <w:t xml:space="preserve">секретаря территориальной избирательной комиссии Прикубанская г. Краснодара Е.А. </w:t>
      </w:r>
      <w:proofErr w:type="spellStart"/>
      <w:r w:rsidR="005D28C3" w:rsidRPr="00D146B3">
        <w:rPr>
          <w:sz w:val="28"/>
          <w:szCs w:val="28"/>
        </w:rPr>
        <w:t>Серопол</w:t>
      </w:r>
      <w:proofErr w:type="spellEnd"/>
      <w:r w:rsidR="005D28C3" w:rsidRPr="00D146B3">
        <w:rPr>
          <w:sz w:val="28"/>
          <w:szCs w:val="28"/>
        </w:rPr>
        <w:t>.</w:t>
      </w:r>
    </w:p>
    <w:p w14:paraId="0449CA81" w14:textId="1DEA7030" w:rsidR="004C2BDD" w:rsidRDefault="004C2BDD" w:rsidP="00D146B3">
      <w:pPr>
        <w:spacing w:line="288" w:lineRule="auto"/>
        <w:ind w:firstLine="709"/>
        <w:jc w:val="both"/>
        <w:rPr>
          <w:sz w:val="28"/>
          <w:szCs w:val="28"/>
        </w:rPr>
      </w:pPr>
    </w:p>
    <w:p w14:paraId="45DE9331" w14:textId="77777777" w:rsidR="004C2BDD" w:rsidRPr="00D146B3" w:rsidRDefault="004C2BDD" w:rsidP="00D146B3">
      <w:pPr>
        <w:spacing w:line="288" w:lineRule="auto"/>
        <w:ind w:firstLine="709"/>
        <w:jc w:val="both"/>
        <w:rPr>
          <w:sz w:val="28"/>
          <w:szCs w:val="28"/>
        </w:rPr>
      </w:pPr>
    </w:p>
    <w:p w14:paraId="5B046269" w14:textId="77777777" w:rsidR="004C2BDD" w:rsidRDefault="004C2BDD" w:rsidP="005D28C3">
      <w:pPr>
        <w:jc w:val="both"/>
        <w:rPr>
          <w:sz w:val="28"/>
        </w:rPr>
      </w:pPr>
      <w:r>
        <w:rPr>
          <w:sz w:val="28"/>
          <w:szCs w:val="28"/>
        </w:rPr>
        <w:t>П</w:t>
      </w:r>
      <w:r w:rsidR="005D28C3">
        <w:rPr>
          <w:sz w:val="28"/>
        </w:rPr>
        <w:t>редседател</w:t>
      </w:r>
      <w:r>
        <w:rPr>
          <w:sz w:val="28"/>
        </w:rPr>
        <w:t xml:space="preserve">ь </w:t>
      </w:r>
      <w:r w:rsidR="000F2C67">
        <w:rPr>
          <w:sz w:val="28"/>
        </w:rPr>
        <w:t>т</w:t>
      </w:r>
      <w:r w:rsidR="005D28C3">
        <w:rPr>
          <w:sz w:val="28"/>
        </w:rPr>
        <w:t>ерриториальной</w:t>
      </w:r>
      <w:r w:rsidR="000F2C67">
        <w:rPr>
          <w:sz w:val="28"/>
        </w:rPr>
        <w:t xml:space="preserve"> </w:t>
      </w:r>
    </w:p>
    <w:p w14:paraId="553E7E80" w14:textId="4FCE6E38" w:rsidR="005D28C3" w:rsidRDefault="005D28C3" w:rsidP="005D28C3">
      <w:pPr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 w:rsidR="000F2C67">
        <w:rPr>
          <w:sz w:val="28"/>
        </w:rPr>
        <w:t xml:space="preserve">      </w:t>
      </w:r>
      <w:r w:rsidR="004C2BDD">
        <w:rPr>
          <w:sz w:val="28"/>
        </w:rPr>
        <w:tab/>
      </w:r>
      <w:r w:rsidR="004C2BDD">
        <w:rPr>
          <w:sz w:val="28"/>
        </w:rPr>
        <w:tab/>
      </w:r>
      <w:r w:rsidR="004C2BDD">
        <w:rPr>
          <w:sz w:val="28"/>
        </w:rPr>
        <w:tab/>
        <w:t xml:space="preserve">       Л.С. Бут</w:t>
      </w:r>
    </w:p>
    <w:p w14:paraId="5987E425" w14:textId="77777777" w:rsidR="005D28C3" w:rsidRDefault="005D28C3" w:rsidP="005D28C3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14:paraId="4D4842A5" w14:textId="77777777" w:rsidR="005D28C3" w:rsidRDefault="005D28C3" w:rsidP="005D28C3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территориальной </w:t>
      </w:r>
    </w:p>
    <w:p w14:paraId="6831A0A9" w14:textId="6390C641" w:rsidR="005D28C3" w:rsidRDefault="005D28C3" w:rsidP="005D28C3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0F2C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Е.А. </w:t>
      </w:r>
      <w:proofErr w:type="spellStart"/>
      <w:r>
        <w:rPr>
          <w:sz w:val="28"/>
          <w:szCs w:val="28"/>
        </w:rPr>
        <w:t>Серопол</w:t>
      </w:r>
      <w:proofErr w:type="spellEnd"/>
    </w:p>
    <w:p w14:paraId="52ED62BD" w14:textId="77777777" w:rsidR="00C42D7D" w:rsidRDefault="00C42D7D" w:rsidP="005D28C3">
      <w:pPr>
        <w:pStyle w:val="ab"/>
        <w:spacing w:after="0" w:line="288" w:lineRule="auto"/>
        <w:ind w:left="0" w:firstLine="567"/>
        <w:jc w:val="both"/>
        <w:rPr>
          <w:sz w:val="28"/>
          <w:szCs w:val="28"/>
        </w:rPr>
        <w:sectPr w:rsidR="00C42D7D" w:rsidSect="00A662B2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14:paraId="1404981F" w14:textId="34EF455A" w:rsidR="00D146B3" w:rsidRPr="005D28C3" w:rsidRDefault="008C584B" w:rsidP="008C584B">
      <w:pPr>
        <w:ind w:left="5387" w:hanging="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146B3" w:rsidRPr="005D28C3">
        <w:rPr>
          <w:sz w:val="28"/>
          <w:szCs w:val="28"/>
        </w:rPr>
        <w:t xml:space="preserve">риложение </w:t>
      </w:r>
    </w:p>
    <w:p w14:paraId="0F4CA412" w14:textId="77777777" w:rsidR="00D146B3" w:rsidRPr="005D28C3" w:rsidRDefault="00D146B3" w:rsidP="008C584B">
      <w:pPr>
        <w:ind w:left="5387" w:hanging="6"/>
        <w:jc w:val="center"/>
        <w:rPr>
          <w:sz w:val="28"/>
          <w:szCs w:val="28"/>
        </w:rPr>
      </w:pPr>
      <w:r w:rsidRPr="005D28C3">
        <w:rPr>
          <w:sz w:val="28"/>
          <w:szCs w:val="28"/>
        </w:rPr>
        <w:t>к решению территориальной</w:t>
      </w:r>
    </w:p>
    <w:p w14:paraId="0A3F12F8" w14:textId="77777777" w:rsidR="00D146B3" w:rsidRPr="005D28C3" w:rsidRDefault="00D146B3" w:rsidP="008C584B">
      <w:pPr>
        <w:ind w:left="5387" w:hanging="6"/>
        <w:jc w:val="center"/>
        <w:rPr>
          <w:sz w:val="28"/>
          <w:szCs w:val="28"/>
        </w:rPr>
      </w:pPr>
      <w:r w:rsidRPr="005D28C3">
        <w:rPr>
          <w:sz w:val="28"/>
          <w:szCs w:val="28"/>
        </w:rPr>
        <w:t>избирательной комиссии</w:t>
      </w:r>
    </w:p>
    <w:p w14:paraId="30C77210" w14:textId="77777777" w:rsidR="00D146B3" w:rsidRPr="005D28C3" w:rsidRDefault="00D146B3" w:rsidP="008C584B">
      <w:pPr>
        <w:ind w:left="5387" w:hanging="6"/>
        <w:jc w:val="center"/>
        <w:rPr>
          <w:sz w:val="28"/>
          <w:szCs w:val="28"/>
        </w:rPr>
      </w:pPr>
      <w:r w:rsidRPr="005D28C3">
        <w:rPr>
          <w:sz w:val="28"/>
          <w:szCs w:val="28"/>
        </w:rPr>
        <w:t>Прикубанская г.</w:t>
      </w:r>
      <w:r w:rsidRPr="005D28C3">
        <w:rPr>
          <w:sz w:val="28"/>
          <w:szCs w:val="28"/>
          <w:lang w:val="en-US"/>
        </w:rPr>
        <w:t> </w:t>
      </w:r>
      <w:r w:rsidRPr="005D28C3">
        <w:rPr>
          <w:sz w:val="28"/>
          <w:szCs w:val="28"/>
        </w:rPr>
        <w:t>Краснодара</w:t>
      </w:r>
    </w:p>
    <w:p w14:paraId="6E6F8B9A" w14:textId="5E4A4804" w:rsidR="00D146B3" w:rsidRPr="005D28C3" w:rsidRDefault="00D146B3" w:rsidP="008C584B">
      <w:pPr>
        <w:ind w:left="5387" w:hanging="6"/>
        <w:jc w:val="center"/>
      </w:pPr>
      <w:r w:rsidRPr="005D28C3">
        <w:rPr>
          <w:sz w:val="28"/>
          <w:szCs w:val="28"/>
        </w:rPr>
        <w:t xml:space="preserve">от </w:t>
      </w:r>
      <w:r w:rsidR="009F7E97">
        <w:rPr>
          <w:sz w:val="28"/>
          <w:szCs w:val="28"/>
        </w:rPr>
        <w:t>25</w:t>
      </w:r>
      <w:r w:rsidR="00446A64">
        <w:rPr>
          <w:sz w:val="28"/>
          <w:szCs w:val="28"/>
        </w:rPr>
        <w:t xml:space="preserve"> августа</w:t>
      </w:r>
      <w:r w:rsidRPr="005D28C3">
        <w:rPr>
          <w:sz w:val="28"/>
          <w:szCs w:val="28"/>
        </w:rPr>
        <w:t xml:space="preserve"> 2022 г. № </w:t>
      </w:r>
      <w:r w:rsidR="00446A64">
        <w:rPr>
          <w:sz w:val="28"/>
          <w:szCs w:val="28"/>
        </w:rPr>
        <w:t>5</w:t>
      </w:r>
      <w:r w:rsidR="009F7E97">
        <w:rPr>
          <w:sz w:val="28"/>
          <w:szCs w:val="28"/>
        </w:rPr>
        <w:t>8</w:t>
      </w:r>
      <w:r>
        <w:rPr>
          <w:sz w:val="28"/>
          <w:szCs w:val="28"/>
        </w:rPr>
        <w:t>/7</w:t>
      </w:r>
      <w:r w:rsidR="00446A64">
        <w:rPr>
          <w:sz w:val="28"/>
          <w:szCs w:val="28"/>
        </w:rPr>
        <w:t>8</w:t>
      </w:r>
      <w:r w:rsidR="009F7E97">
        <w:rPr>
          <w:sz w:val="28"/>
          <w:szCs w:val="28"/>
        </w:rPr>
        <w:t>5</w:t>
      </w:r>
    </w:p>
    <w:p w14:paraId="2A6884B3" w14:textId="77777777" w:rsidR="004211E4" w:rsidRPr="00885A22" w:rsidRDefault="004211E4" w:rsidP="004211E4">
      <w:pPr>
        <w:ind w:left="10206"/>
      </w:pPr>
    </w:p>
    <w:p w14:paraId="5B2606E8" w14:textId="77777777" w:rsidR="00446A64" w:rsidRDefault="00446A64" w:rsidP="004211E4">
      <w:pPr>
        <w:jc w:val="center"/>
        <w:rPr>
          <w:b/>
          <w:sz w:val="28"/>
          <w:szCs w:val="28"/>
        </w:rPr>
      </w:pPr>
    </w:p>
    <w:p w14:paraId="06B78EBD" w14:textId="23645538" w:rsidR="004211E4" w:rsidRPr="006C198A" w:rsidRDefault="004211E4" w:rsidP="004211E4">
      <w:pPr>
        <w:jc w:val="center"/>
        <w:rPr>
          <w:b/>
          <w:sz w:val="28"/>
          <w:szCs w:val="28"/>
        </w:rPr>
      </w:pPr>
      <w:r w:rsidRPr="006C198A">
        <w:rPr>
          <w:b/>
          <w:sz w:val="28"/>
          <w:szCs w:val="28"/>
        </w:rPr>
        <w:t>СПИСОК</w:t>
      </w:r>
    </w:p>
    <w:p w14:paraId="494FD701" w14:textId="77777777" w:rsidR="00D146B3" w:rsidRPr="00D146B3" w:rsidRDefault="004211E4" w:rsidP="00D146B3">
      <w:pPr>
        <w:pStyle w:val="a6"/>
        <w:tabs>
          <w:tab w:val="left" w:pos="8931"/>
        </w:tabs>
        <w:jc w:val="center"/>
        <w:rPr>
          <w:b/>
          <w:bCs/>
          <w:szCs w:val="28"/>
        </w:rPr>
      </w:pPr>
      <w:r w:rsidRPr="00D146B3">
        <w:rPr>
          <w:b/>
          <w:bCs/>
          <w:szCs w:val="28"/>
        </w:rPr>
        <w:t xml:space="preserve">доверенных лиц кандидата в депутаты городской Думы Краснодара </w:t>
      </w:r>
    </w:p>
    <w:p w14:paraId="48B99A3C" w14:textId="77777777" w:rsidR="00D146B3" w:rsidRPr="00D146B3" w:rsidRDefault="00CF6437" w:rsidP="00D146B3">
      <w:pPr>
        <w:pStyle w:val="a6"/>
        <w:tabs>
          <w:tab w:val="left" w:pos="8931"/>
        </w:tabs>
        <w:jc w:val="center"/>
        <w:rPr>
          <w:b/>
          <w:bCs/>
          <w:szCs w:val="28"/>
        </w:rPr>
      </w:pPr>
      <w:r w:rsidRPr="00D146B3">
        <w:rPr>
          <w:b/>
          <w:bCs/>
          <w:szCs w:val="28"/>
        </w:rPr>
        <w:t>седьм</w:t>
      </w:r>
      <w:r w:rsidR="004211E4" w:rsidRPr="00D146B3">
        <w:rPr>
          <w:b/>
          <w:bCs/>
          <w:szCs w:val="28"/>
        </w:rPr>
        <w:t>ого созыва</w:t>
      </w:r>
      <w:r w:rsidR="00D146B3" w:rsidRPr="00D146B3">
        <w:rPr>
          <w:b/>
          <w:bCs/>
          <w:szCs w:val="28"/>
        </w:rPr>
        <w:t xml:space="preserve"> </w:t>
      </w:r>
      <w:r w:rsidR="004211E4" w:rsidRPr="00D146B3">
        <w:rPr>
          <w:b/>
          <w:bCs/>
          <w:szCs w:val="28"/>
        </w:rPr>
        <w:t xml:space="preserve">по одномандатному избирательному округу № </w:t>
      </w:r>
      <w:r w:rsidR="00D146B3" w:rsidRPr="00D146B3">
        <w:rPr>
          <w:b/>
          <w:bCs/>
          <w:szCs w:val="28"/>
        </w:rPr>
        <w:t>23</w:t>
      </w:r>
      <w:r w:rsidR="00077649" w:rsidRPr="00D146B3">
        <w:rPr>
          <w:b/>
          <w:bCs/>
          <w:szCs w:val="28"/>
        </w:rPr>
        <w:t xml:space="preserve"> </w:t>
      </w:r>
    </w:p>
    <w:p w14:paraId="34145ECA" w14:textId="3617770C" w:rsidR="00D146B3" w:rsidRDefault="00446A64" w:rsidP="00D146B3">
      <w:pPr>
        <w:pStyle w:val="a6"/>
        <w:tabs>
          <w:tab w:val="left" w:pos="8931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Варлашкина Эдуарда Геннадьевича</w:t>
      </w:r>
    </w:p>
    <w:p w14:paraId="3D3EE758" w14:textId="77777777" w:rsidR="00446A64" w:rsidRDefault="00446A64" w:rsidP="00D146B3">
      <w:pPr>
        <w:pStyle w:val="a6"/>
        <w:tabs>
          <w:tab w:val="left" w:pos="8931"/>
        </w:tabs>
        <w:jc w:val="center"/>
        <w:rPr>
          <w:iCs/>
          <w:szCs w:val="28"/>
        </w:rPr>
      </w:pPr>
    </w:p>
    <w:p w14:paraId="632CD515" w14:textId="418D3548" w:rsidR="00D146B3" w:rsidRPr="004211E4" w:rsidRDefault="00D146B3" w:rsidP="009F7E97">
      <w:pPr>
        <w:spacing w:line="360" w:lineRule="auto"/>
        <w:ind w:firstLine="709"/>
        <w:jc w:val="both"/>
        <w:rPr>
          <w:sz w:val="28"/>
          <w:szCs w:val="28"/>
        </w:rPr>
      </w:pPr>
      <w:r w:rsidRPr="00D146B3">
        <w:rPr>
          <w:rFonts w:eastAsia="Calibri"/>
          <w:sz w:val="28"/>
          <w:szCs w:val="28"/>
        </w:rPr>
        <w:t>1. </w:t>
      </w:r>
      <w:r w:rsidR="009F7E97">
        <w:rPr>
          <w:rFonts w:eastAsia="Calibri"/>
          <w:sz w:val="28"/>
          <w:szCs w:val="28"/>
        </w:rPr>
        <w:t>Есин Алексей Валентинович</w:t>
      </w:r>
      <w:r w:rsidRPr="00D146B3">
        <w:rPr>
          <w:rFonts w:eastAsia="Calibri"/>
          <w:sz w:val="28"/>
          <w:szCs w:val="28"/>
        </w:rPr>
        <w:t xml:space="preserve">, дата рождения – </w:t>
      </w:r>
      <w:r w:rsidR="009F7E97">
        <w:rPr>
          <w:rFonts w:eastAsia="Calibri"/>
          <w:sz w:val="28"/>
          <w:szCs w:val="28"/>
        </w:rPr>
        <w:t>14 апреля 1965</w:t>
      </w:r>
      <w:r w:rsidRPr="00D146B3">
        <w:rPr>
          <w:rFonts w:eastAsia="Calibri"/>
          <w:sz w:val="28"/>
          <w:szCs w:val="28"/>
        </w:rPr>
        <w:t xml:space="preserve"> года, основное место </w:t>
      </w:r>
      <w:r w:rsidR="00CA70F7">
        <w:rPr>
          <w:rFonts w:eastAsia="Calibri"/>
          <w:sz w:val="28"/>
          <w:szCs w:val="28"/>
        </w:rPr>
        <w:t xml:space="preserve">работы </w:t>
      </w:r>
      <w:r w:rsidR="00446A64">
        <w:rPr>
          <w:rFonts w:eastAsia="Calibri"/>
          <w:sz w:val="28"/>
          <w:szCs w:val="28"/>
        </w:rPr>
        <w:t>ООО «</w:t>
      </w:r>
      <w:r w:rsidR="009F7E97">
        <w:rPr>
          <w:rFonts w:eastAsia="Calibri"/>
          <w:sz w:val="28"/>
          <w:szCs w:val="28"/>
        </w:rPr>
        <w:t>Юг-Лизинг</w:t>
      </w:r>
      <w:r w:rsidR="00446A64">
        <w:rPr>
          <w:rFonts w:eastAsia="Calibri"/>
          <w:sz w:val="28"/>
          <w:szCs w:val="28"/>
        </w:rPr>
        <w:t>»</w:t>
      </w:r>
      <w:r w:rsidRPr="00D146B3">
        <w:rPr>
          <w:rFonts w:eastAsia="Calibri"/>
          <w:sz w:val="28"/>
          <w:szCs w:val="28"/>
        </w:rPr>
        <w:t xml:space="preserve">, </w:t>
      </w:r>
      <w:r w:rsidR="009F7E97">
        <w:rPr>
          <w:rFonts w:eastAsia="Calibri"/>
          <w:sz w:val="28"/>
          <w:szCs w:val="28"/>
        </w:rPr>
        <w:t>главный экономист</w:t>
      </w:r>
      <w:r w:rsidR="00185D87">
        <w:rPr>
          <w:rFonts w:eastAsia="Calibri"/>
          <w:sz w:val="28"/>
          <w:szCs w:val="28"/>
        </w:rPr>
        <w:t>.</w:t>
      </w:r>
    </w:p>
    <w:sectPr w:rsidR="00D146B3" w:rsidRPr="004211E4" w:rsidSect="008C584B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55C2" w14:textId="77777777" w:rsidR="005D3ED0" w:rsidRDefault="005D3ED0" w:rsidP="001D7231">
      <w:r>
        <w:separator/>
      </w:r>
    </w:p>
  </w:endnote>
  <w:endnote w:type="continuationSeparator" w:id="0">
    <w:p w14:paraId="7850BCC8" w14:textId="77777777" w:rsidR="005D3ED0" w:rsidRDefault="005D3ED0" w:rsidP="001D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D413" w14:textId="77777777" w:rsidR="005D3ED0" w:rsidRDefault="005D3ED0" w:rsidP="001D7231">
      <w:r>
        <w:separator/>
      </w:r>
    </w:p>
  </w:footnote>
  <w:footnote w:type="continuationSeparator" w:id="0">
    <w:p w14:paraId="6C5F84BE" w14:textId="77777777" w:rsidR="005D3ED0" w:rsidRDefault="005D3ED0" w:rsidP="001D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204" w14:textId="77777777" w:rsidR="0042139D" w:rsidRDefault="0042139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D28C3">
      <w:rPr>
        <w:noProof/>
      </w:rPr>
      <w:t>2</w:t>
    </w:r>
    <w:r>
      <w:fldChar w:fldCharType="end"/>
    </w:r>
  </w:p>
  <w:p w14:paraId="3655D31C" w14:textId="77777777" w:rsidR="0042139D" w:rsidRDefault="004213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3A"/>
    <w:rsid w:val="00006F74"/>
    <w:rsid w:val="0002391F"/>
    <w:rsid w:val="000416C4"/>
    <w:rsid w:val="000448AF"/>
    <w:rsid w:val="000741A2"/>
    <w:rsid w:val="00077649"/>
    <w:rsid w:val="00080720"/>
    <w:rsid w:val="000905E5"/>
    <w:rsid w:val="00091000"/>
    <w:rsid w:val="000952C6"/>
    <w:rsid w:val="000A08A1"/>
    <w:rsid w:val="000A3530"/>
    <w:rsid w:val="000C1E41"/>
    <w:rsid w:val="000E4D3A"/>
    <w:rsid w:val="000F2C67"/>
    <w:rsid w:val="000F2F93"/>
    <w:rsid w:val="000F79B1"/>
    <w:rsid w:val="0010169D"/>
    <w:rsid w:val="0010252F"/>
    <w:rsid w:val="00105B4B"/>
    <w:rsid w:val="001071B3"/>
    <w:rsid w:val="001128A9"/>
    <w:rsid w:val="00113D41"/>
    <w:rsid w:val="00125D42"/>
    <w:rsid w:val="00126C58"/>
    <w:rsid w:val="0013204E"/>
    <w:rsid w:val="001406E1"/>
    <w:rsid w:val="00140C73"/>
    <w:rsid w:val="00144AF0"/>
    <w:rsid w:val="00145529"/>
    <w:rsid w:val="00161FD3"/>
    <w:rsid w:val="00165AC3"/>
    <w:rsid w:val="001674D8"/>
    <w:rsid w:val="001678B7"/>
    <w:rsid w:val="00174ADA"/>
    <w:rsid w:val="0018159B"/>
    <w:rsid w:val="00185D87"/>
    <w:rsid w:val="00190247"/>
    <w:rsid w:val="00191362"/>
    <w:rsid w:val="0019570D"/>
    <w:rsid w:val="001A2930"/>
    <w:rsid w:val="001A3C02"/>
    <w:rsid w:val="001B1C1F"/>
    <w:rsid w:val="001B2582"/>
    <w:rsid w:val="001B30A8"/>
    <w:rsid w:val="001B388A"/>
    <w:rsid w:val="001B69CE"/>
    <w:rsid w:val="001C0D53"/>
    <w:rsid w:val="001C4AF8"/>
    <w:rsid w:val="001D52F8"/>
    <w:rsid w:val="001D7231"/>
    <w:rsid w:val="001E3022"/>
    <w:rsid w:val="001E5FE3"/>
    <w:rsid w:val="0020147F"/>
    <w:rsid w:val="002055FB"/>
    <w:rsid w:val="00211CF6"/>
    <w:rsid w:val="002304A7"/>
    <w:rsid w:val="00231040"/>
    <w:rsid w:val="00233246"/>
    <w:rsid w:val="002356A0"/>
    <w:rsid w:val="00246EBA"/>
    <w:rsid w:val="00251DA5"/>
    <w:rsid w:val="00254D27"/>
    <w:rsid w:val="00262CEB"/>
    <w:rsid w:val="002661E6"/>
    <w:rsid w:val="0027495B"/>
    <w:rsid w:val="002A34C7"/>
    <w:rsid w:val="002A3AE0"/>
    <w:rsid w:val="002A5C3D"/>
    <w:rsid w:val="002A772E"/>
    <w:rsid w:val="002C3BB8"/>
    <w:rsid w:val="002C53D6"/>
    <w:rsid w:val="002C66E3"/>
    <w:rsid w:val="002E3B47"/>
    <w:rsid w:val="002F094D"/>
    <w:rsid w:val="002F312E"/>
    <w:rsid w:val="002F56AE"/>
    <w:rsid w:val="003008BB"/>
    <w:rsid w:val="00300BEE"/>
    <w:rsid w:val="003019BA"/>
    <w:rsid w:val="0031737E"/>
    <w:rsid w:val="0031744A"/>
    <w:rsid w:val="00324565"/>
    <w:rsid w:val="00327C67"/>
    <w:rsid w:val="00334F0B"/>
    <w:rsid w:val="003464C3"/>
    <w:rsid w:val="00354A9F"/>
    <w:rsid w:val="00356123"/>
    <w:rsid w:val="0036548A"/>
    <w:rsid w:val="00383078"/>
    <w:rsid w:val="00386ABA"/>
    <w:rsid w:val="003A34B6"/>
    <w:rsid w:val="003C6692"/>
    <w:rsid w:val="003D58C6"/>
    <w:rsid w:val="003E79D9"/>
    <w:rsid w:val="003F3EF2"/>
    <w:rsid w:val="00410510"/>
    <w:rsid w:val="004211E4"/>
    <w:rsid w:val="0042139D"/>
    <w:rsid w:val="00444CE6"/>
    <w:rsid w:val="00445FA7"/>
    <w:rsid w:val="00446858"/>
    <w:rsid w:val="00446A64"/>
    <w:rsid w:val="00452319"/>
    <w:rsid w:val="0045630B"/>
    <w:rsid w:val="00461748"/>
    <w:rsid w:val="004666F6"/>
    <w:rsid w:val="00470331"/>
    <w:rsid w:val="0047046C"/>
    <w:rsid w:val="00471F69"/>
    <w:rsid w:val="004769AD"/>
    <w:rsid w:val="00485200"/>
    <w:rsid w:val="004956E7"/>
    <w:rsid w:val="004A2466"/>
    <w:rsid w:val="004A254C"/>
    <w:rsid w:val="004B172B"/>
    <w:rsid w:val="004C181F"/>
    <w:rsid w:val="004C2BDD"/>
    <w:rsid w:val="004D17C8"/>
    <w:rsid w:val="004D1D3A"/>
    <w:rsid w:val="004E091E"/>
    <w:rsid w:val="004E1AFD"/>
    <w:rsid w:val="004E6C1B"/>
    <w:rsid w:val="004E7BEA"/>
    <w:rsid w:val="004F213B"/>
    <w:rsid w:val="004F628A"/>
    <w:rsid w:val="005206D4"/>
    <w:rsid w:val="005223F8"/>
    <w:rsid w:val="00522CB5"/>
    <w:rsid w:val="00523881"/>
    <w:rsid w:val="00527A10"/>
    <w:rsid w:val="0056157F"/>
    <w:rsid w:val="00574F08"/>
    <w:rsid w:val="005A02B1"/>
    <w:rsid w:val="005B69DF"/>
    <w:rsid w:val="005C4892"/>
    <w:rsid w:val="005C6183"/>
    <w:rsid w:val="005D28C3"/>
    <w:rsid w:val="005D3ED0"/>
    <w:rsid w:val="005D50C5"/>
    <w:rsid w:val="005D5B85"/>
    <w:rsid w:val="005D5D94"/>
    <w:rsid w:val="005D6AA6"/>
    <w:rsid w:val="005E34F4"/>
    <w:rsid w:val="005E7011"/>
    <w:rsid w:val="005F6B8B"/>
    <w:rsid w:val="00604C33"/>
    <w:rsid w:val="00615466"/>
    <w:rsid w:val="00620C23"/>
    <w:rsid w:val="00625412"/>
    <w:rsid w:val="006336EA"/>
    <w:rsid w:val="00634050"/>
    <w:rsid w:val="00642561"/>
    <w:rsid w:val="00642DF4"/>
    <w:rsid w:val="00642E33"/>
    <w:rsid w:val="006478BB"/>
    <w:rsid w:val="0065222B"/>
    <w:rsid w:val="006749DA"/>
    <w:rsid w:val="0067570D"/>
    <w:rsid w:val="00682FA6"/>
    <w:rsid w:val="006839F9"/>
    <w:rsid w:val="00686F1C"/>
    <w:rsid w:val="006878E6"/>
    <w:rsid w:val="00697418"/>
    <w:rsid w:val="006A7CE6"/>
    <w:rsid w:val="006B22B3"/>
    <w:rsid w:val="006B702C"/>
    <w:rsid w:val="006C198A"/>
    <w:rsid w:val="006C502D"/>
    <w:rsid w:val="006D111F"/>
    <w:rsid w:val="006D4733"/>
    <w:rsid w:val="00701728"/>
    <w:rsid w:val="00703853"/>
    <w:rsid w:val="00705AB6"/>
    <w:rsid w:val="00715650"/>
    <w:rsid w:val="00715B1B"/>
    <w:rsid w:val="00726A3A"/>
    <w:rsid w:val="00733708"/>
    <w:rsid w:val="007505A2"/>
    <w:rsid w:val="00752C81"/>
    <w:rsid w:val="00756ECF"/>
    <w:rsid w:val="00761C43"/>
    <w:rsid w:val="0076586B"/>
    <w:rsid w:val="007772C8"/>
    <w:rsid w:val="007821D6"/>
    <w:rsid w:val="0078583F"/>
    <w:rsid w:val="007917EF"/>
    <w:rsid w:val="00794DBD"/>
    <w:rsid w:val="007A480F"/>
    <w:rsid w:val="007A5AA8"/>
    <w:rsid w:val="007B52C5"/>
    <w:rsid w:val="007C3524"/>
    <w:rsid w:val="007C6E8B"/>
    <w:rsid w:val="007D0351"/>
    <w:rsid w:val="007D16B1"/>
    <w:rsid w:val="007D609B"/>
    <w:rsid w:val="007D689F"/>
    <w:rsid w:val="007E0A9B"/>
    <w:rsid w:val="007E7FE8"/>
    <w:rsid w:val="007F3523"/>
    <w:rsid w:val="007F7907"/>
    <w:rsid w:val="0081062F"/>
    <w:rsid w:val="00812C33"/>
    <w:rsid w:val="0081670F"/>
    <w:rsid w:val="00823EB6"/>
    <w:rsid w:val="0082524B"/>
    <w:rsid w:val="00827CE9"/>
    <w:rsid w:val="008338F9"/>
    <w:rsid w:val="00835E34"/>
    <w:rsid w:val="00856D57"/>
    <w:rsid w:val="00860C07"/>
    <w:rsid w:val="008762BA"/>
    <w:rsid w:val="00885611"/>
    <w:rsid w:val="00892D20"/>
    <w:rsid w:val="008B05A2"/>
    <w:rsid w:val="008B1B50"/>
    <w:rsid w:val="008B2EF8"/>
    <w:rsid w:val="008B449A"/>
    <w:rsid w:val="008B533D"/>
    <w:rsid w:val="008C1421"/>
    <w:rsid w:val="008C584B"/>
    <w:rsid w:val="008D2692"/>
    <w:rsid w:val="008E1C25"/>
    <w:rsid w:val="008E4A0D"/>
    <w:rsid w:val="008E4FA7"/>
    <w:rsid w:val="008E6ACA"/>
    <w:rsid w:val="008F0CE4"/>
    <w:rsid w:val="008F6052"/>
    <w:rsid w:val="00904FCA"/>
    <w:rsid w:val="009149D3"/>
    <w:rsid w:val="00922F22"/>
    <w:rsid w:val="00924F35"/>
    <w:rsid w:val="00932181"/>
    <w:rsid w:val="00950B7D"/>
    <w:rsid w:val="00951550"/>
    <w:rsid w:val="00955F2C"/>
    <w:rsid w:val="00966B9C"/>
    <w:rsid w:val="00973969"/>
    <w:rsid w:val="00973F5F"/>
    <w:rsid w:val="00974274"/>
    <w:rsid w:val="00974337"/>
    <w:rsid w:val="00984A6C"/>
    <w:rsid w:val="00985988"/>
    <w:rsid w:val="00990B9C"/>
    <w:rsid w:val="0099463F"/>
    <w:rsid w:val="00997338"/>
    <w:rsid w:val="009A17DF"/>
    <w:rsid w:val="009B00F2"/>
    <w:rsid w:val="009B1424"/>
    <w:rsid w:val="009C0544"/>
    <w:rsid w:val="009D44A8"/>
    <w:rsid w:val="009E4B5C"/>
    <w:rsid w:val="009F2658"/>
    <w:rsid w:val="009F5188"/>
    <w:rsid w:val="009F6C4A"/>
    <w:rsid w:val="009F7E59"/>
    <w:rsid w:val="009F7E97"/>
    <w:rsid w:val="00A04ACC"/>
    <w:rsid w:val="00A22110"/>
    <w:rsid w:val="00A3160B"/>
    <w:rsid w:val="00A360E4"/>
    <w:rsid w:val="00A500BE"/>
    <w:rsid w:val="00A520CF"/>
    <w:rsid w:val="00A55541"/>
    <w:rsid w:val="00A55E31"/>
    <w:rsid w:val="00A60340"/>
    <w:rsid w:val="00A6105F"/>
    <w:rsid w:val="00A662B2"/>
    <w:rsid w:val="00A66CEE"/>
    <w:rsid w:val="00A75C90"/>
    <w:rsid w:val="00A76A59"/>
    <w:rsid w:val="00A8006B"/>
    <w:rsid w:val="00A81E7E"/>
    <w:rsid w:val="00A84990"/>
    <w:rsid w:val="00A92F2E"/>
    <w:rsid w:val="00A9600D"/>
    <w:rsid w:val="00A96CB3"/>
    <w:rsid w:val="00AA314E"/>
    <w:rsid w:val="00AC0A7C"/>
    <w:rsid w:val="00AC3679"/>
    <w:rsid w:val="00AC6031"/>
    <w:rsid w:val="00AC7248"/>
    <w:rsid w:val="00AD2BAC"/>
    <w:rsid w:val="00AD3979"/>
    <w:rsid w:val="00AD432A"/>
    <w:rsid w:val="00AD7B26"/>
    <w:rsid w:val="00AE07AC"/>
    <w:rsid w:val="00AE1128"/>
    <w:rsid w:val="00AF360A"/>
    <w:rsid w:val="00AF5B5C"/>
    <w:rsid w:val="00B1095E"/>
    <w:rsid w:val="00B164DB"/>
    <w:rsid w:val="00B17AC7"/>
    <w:rsid w:val="00B20AB7"/>
    <w:rsid w:val="00B3719D"/>
    <w:rsid w:val="00B405A0"/>
    <w:rsid w:val="00B44036"/>
    <w:rsid w:val="00B4682E"/>
    <w:rsid w:val="00B57703"/>
    <w:rsid w:val="00B74752"/>
    <w:rsid w:val="00B77F95"/>
    <w:rsid w:val="00B85372"/>
    <w:rsid w:val="00B87E03"/>
    <w:rsid w:val="00B90DA3"/>
    <w:rsid w:val="00B92FD2"/>
    <w:rsid w:val="00BC1936"/>
    <w:rsid w:val="00BC3F59"/>
    <w:rsid w:val="00BF25A1"/>
    <w:rsid w:val="00BF5544"/>
    <w:rsid w:val="00BF63C8"/>
    <w:rsid w:val="00C13477"/>
    <w:rsid w:val="00C1528D"/>
    <w:rsid w:val="00C24F77"/>
    <w:rsid w:val="00C42D7D"/>
    <w:rsid w:val="00C51235"/>
    <w:rsid w:val="00C533CA"/>
    <w:rsid w:val="00C577C9"/>
    <w:rsid w:val="00C92A8D"/>
    <w:rsid w:val="00CA4414"/>
    <w:rsid w:val="00CA70F7"/>
    <w:rsid w:val="00CB1247"/>
    <w:rsid w:val="00CB17E3"/>
    <w:rsid w:val="00CB3784"/>
    <w:rsid w:val="00CB6420"/>
    <w:rsid w:val="00CC41AE"/>
    <w:rsid w:val="00CD3EF5"/>
    <w:rsid w:val="00CE3984"/>
    <w:rsid w:val="00CE7FEE"/>
    <w:rsid w:val="00CF1589"/>
    <w:rsid w:val="00CF6437"/>
    <w:rsid w:val="00D05AA9"/>
    <w:rsid w:val="00D146B3"/>
    <w:rsid w:val="00D20722"/>
    <w:rsid w:val="00D27319"/>
    <w:rsid w:val="00D30065"/>
    <w:rsid w:val="00D322B1"/>
    <w:rsid w:val="00D465DE"/>
    <w:rsid w:val="00D73589"/>
    <w:rsid w:val="00D816C0"/>
    <w:rsid w:val="00DC0FD8"/>
    <w:rsid w:val="00DC3206"/>
    <w:rsid w:val="00DD2900"/>
    <w:rsid w:val="00DD578E"/>
    <w:rsid w:val="00DE24BF"/>
    <w:rsid w:val="00DE6180"/>
    <w:rsid w:val="00DE6BF0"/>
    <w:rsid w:val="00DF3E4B"/>
    <w:rsid w:val="00E07EA5"/>
    <w:rsid w:val="00E1470C"/>
    <w:rsid w:val="00E148BC"/>
    <w:rsid w:val="00E15578"/>
    <w:rsid w:val="00E27E6C"/>
    <w:rsid w:val="00E30912"/>
    <w:rsid w:val="00E3460C"/>
    <w:rsid w:val="00E37535"/>
    <w:rsid w:val="00E425BA"/>
    <w:rsid w:val="00E46665"/>
    <w:rsid w:val="00E50B17"/>
    <w:rsid w:val="00E51378"/>
    <w:rsid w:val="00E674C8"/>
    <w:rsid w:val="00E713F7"/>
    <w:rsid w:val="00E82B43"/>
    <w:rsid w:val="00E94B7A"/>
    <w:rsid w:val="00EC0D35"/>
    <w:rsid w:val="00EC4763"/>
    <w:rsid w:val="00EC4781"/>
    <w:rsid w:val="00EC5A11"/>
    <w:rsid w:val="00EC686E"/>
    <w:rsid w:val="00EC7BE6"/>
    <w:rsid w:val="00ED1DCC"/>
    <w:rsid w:val="00ED541B"/>
    <w:rsid w:val="00F06D28"/>
    <w:rsid w:val="00F16753"/>
    <w:rsid w:val="00F2047F"/>
    <w:rsid w:val="00F27E6F"/>
    <w:rsid w:val="00F3739A"/>
    <w:rsid w:val="00F43E7B"/>
    <w:rsid w:val="00F54045"/>
    <w:rsid w:val="00F63BC9"/>
    <w:rsid w:val="00F647F8"/>
    <w:rsid w:val="00F71906"/>
    <w:rsid w:val="00F82C53"/>
    <w:rsid w:val="00F84647"/>
    <w:rsid w:val="00F87F6B"/>
    <w:rsid w:val="00FA5ECD"/>
    <w:rsid w:val="00FB4B70"/>
    <w:rsid w:val="00FB4EF4"/>
    <w:rsid w:val="00FD0866"/>
    <w:rsid w:val="00FD27F4"/>
    <w:rsid w:val="00FD79FD"/>
    <w:rsid w:val="00FE0E68"/>
    <w:rsid w:val="00FE763A"/>
    <w:rsid w:val="00FE7D45"/>
    <w:rsid w:val="00FF1E49"/>
    <w:rsid w:val="00FF414E"/>
    <w:rsid w:val="00FF47C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7A12F"/>
  <w15:docId w15:val="{7A9D0586-335E-4604-84D0-AE843039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32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5578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3B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15578"/>
    <w:rPr>
      <w:b/>
      <w:sz w:val="28"/>
    </w:rPr>
  </w:style>
  <w:style w:type="paragraph" w:styleId="a4">
    <w:name w:val="header"/>
    <w:basedOn w:val="a"/>
    <w:link w:val="a5"/>
    <w:rsid w:val="00E155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15578"/>
    <w:rPr>
      <w:sz w:val="24"/>
      <w:szCs w:val="24"/>
    </w:rPr>
  </w:style>
  <w:style w:type="paragraph" w:styleId="a6">
    <w:name w:val="Body Text"/>
    <w:basedOn w:val="a"/>
    <w:link w:val="a7"/>
    <w:rsid w:val="00E15578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E15578"/>
    <w:rPr>
      <w:sz w:val="28"/>
      <w:szCs w:val="24"/>
    </w:rPr>
  </w:style>
  <w:style w:type="paragraph" w:styleId="a8">
    <w:name w:val="footer"/>
    <w:basedOn w:val="a"/>
    <w:link w:val="a9"/>
    <w:rsid w:val="00990B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90B9C"/>
    <w:rPr>
      <w:sz w:val="24"/>
      <w:szCs w:val="24"/>
    </w:rPr>
  </w:style>
  <w:style w:type="character" w:customStyle="1" w:styleId="a12">
    <w:name w:val="a12"/>
    <w:basedOn w:val="a0"/>
    <w:rsid w:val="003019BA"/>
  </w:style>
  <w:style w:type="paragraph" w:customStyle="1" w:styleId="aa">
    <w:name w:val="Прижатый влево"/>
    <w:basedOn w:val="a"/>
    <w:next w:val="a"/>
    <w:uiPriority w:val="99"/>
    <w:rsid w:val="00A360E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Body Text Indent"/>
    <w:basedOn w:val="a"/>
    <w:link w:val="ac"/>
    <w:rsid w:val="004D17C8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4D17C8"/>
    <w:rPr>
      <w:sz w:val="24"/>
      <w:szCs w:val="24"/>
    </w:rPr>
  </w:style>
  <w:style w:type="paragraph" w:styleId="2">
    <w:name w:val="Body Text 2"/>
    <w:basedOn w:val="a"/>
    <w:link w:val="20"/>
    <w:rsid w:val="004D17C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D17C8"/>
  </w:style>
  <w:style w:type="paragraph" w:customStyle="1" w:styleId="ConsNormal">
    <w:name w:val="ConsNormal"/>
    <w:rsid w:val="008762BA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ad">
    <w:name w:val="Гипертекстовая ссылка"/>
    <w:uiPriority w:val="99"/>
    <w:rsid w:val="00932181"/>
    <w:rPr>
      <w:rFonts w:cs="Times New Roman"/>
      <w:b w:val="0"/>
      <w:color w:val="008000"/>
    </w:rPr>
  </w:style>
  <w:style w:type="paragraph" w:styleId="21">
    <w:name w:val="Body Text Indent 2"/>
    <w:basedOn w:val="a"/>
    <w:link w:val="22"/>
    <w:rsid w:val="00AD39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AD3979"/>
    <w:rPr>
      <w:sz w:val="24"/>
      <w:szCs w:val="24"/>
    </w:rPr>
  </w:style>
  <w:style w:type="paragraph" w:customStyle="1" w:styleId="ConsPlusNormal">
    <w:name w:val="ConsPlusNormal"/>
    <w:rsid w:val="00A500B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B491-4DC2-40ED-81F5-B021B3DA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Прикубанский внутригородской округ</vt:lpstr>
    </vt:vector>
  </TitlesOfParts>
  <Company>IKMOGK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Прикубанский внутригородской округ</dc:title>
  <dc:creator>Academic</dc:creator>
  <cp:lastModifiedBy>ТИК Прикубанская</cp:lastModifiedBy>
  <cp:revision>8</cp:revision>
  <cp:lastPrinted>2022-08-25T12:53:00Z</cp:lastPrinted>
  <dcterms:created xsi:type="dcterms:W3CDTF">2022-08-19T14:00:00Z</dcterms:created>
  <dcterms:modified xsi:type="dcterms:W3CDTF">2022-08-25T12:53:00Z</dcterms:modified>
</cp:coreProperties>
</file>